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4CF" w14:textId="01A57A0E" w:rsidR="00FC2BB7" w:rsidRPr="00D93631" w:rsidRDefault="00FC2BB7" w:rsidP="00D93631">
      <w:pPr>
        <w:jc w:val="both"/>
        <w:rPr>
          <w:sz w:val="28"/>
          <w:szCs w:val="28"/>
        </w:rPr>
      </w:pPr>
      <w:r w:rsidRPr="00D93631">
        <w:rPr>
          <w:sz w:val="28"/>
          <w:szCs w:val="28"/>
        </w:rPr>
        <w:t>Dobrý den,</w:t>
      </w:r>
    </w:p>
    <w:p w14:paraId="3DCDD935" w14:textId="6BB96B18" w:rsidR="00FC2BB7" w:rsidRPr="00D93631" w:rsidRDefault="00FC2BB7" w:rsidP="00D93631">
      <w:pPr>
        <w:jc w:val="both"/>
        <w:rPr>
          <w:sz w:val="28"/>
          <w:szCs w:val="28"/>
        </w:rPr>
      </w:pPr>
      <w:r w:rsidRPr="00D93631">
        <w:rPr>
          <w:sz w:val="28"/>
          <w:szCs w:val="28"/>
        </w:rPr>
        <w:t xml:space="preserve">jsme děti, ze školní družiny v Ladné, která leží </w:t>
      </w:r>
      <w:r w:rsidR="00E32225" w:rsidRPr="00D93631">
        <w:rPr>
          <w:sz w:val="28"/>
          <w:szCs w:val="28"/>
        </w:rPr>
        <w:t>u</w:t>
      </w:r>
      <w:r w:rsidRPr="00D93631">
        <w:rPr>
          <w:sz w:val="28"/>
          <w:szCs w:val="28"/>
        </w:rPr>
        <w:t xml:space="preserve"> Břeclav</w:t>
      </w:r>
      <w:r w:rsidR="00E32225" w:rsidRPr="00D93631">
        <w:rPr>
          <w:sz w:val="28"/>
          <w:szCs w:val="28"/>
        </w:rPr>
        <w:t>i</w:t>
      </w:r>
      <w:r w:rsidRPr="00D93631">
        <w:rPr>
          <w:sz w:val="28"/>
          <w:szCs w:val="28"/>
        </w:rPr>
        <w:t>. Jsou mezi námi i děti ze třetí třídy, ale převažují prvňáci a druháci. Do Vaší soutěže jsme se přihlásili, nejenom proto, abychom někoho potěšili, ale i pomohli a naučili se nové věci.</w:t>
      </w:r>
    </w:p>
    <w:p w14:paraId="45DBE621" w14:textId="4FB05265" w:rsidR="00FC2BB7" w:rsidRPr="00D93631" w:rsidRDefault="00FC2BB7" w:rsidP="00D93631">
      <w:pPr>
        <w:jc w:val="both"/>
        <w:rPr>
          <w:sz w:val="28"/>
          <w:szCs w:val="28"/>
        </w:rPr>
      </w:pPr>
      <w:r w:rsidRPr="00D93631">
        <w:rPr>
          <w:sz w:val="28"/>
          <w:szCs w:val="28"/>
        </w:rPr>
        <w:t xml:space="preserve">Rozhodli jsme se každý ušít srdíčko a potěšit tak Kamilku </w:t>
      </w:r>
      <w:proofErr w:type="spellStart"/>
      <w:r w:rsidRPr="00D93631">
        <w:rPr>
          <w:sz w:val="28"/>
          <w:szCs w:val="28"/>
        </w:rPr>
        <w:t>Čulenovou</w:t>
      </w:r>
      <w:proofErr w:type="spellEnd"/>
      <w:r w:rsidRPr="00D93631">
        <w:rPr>
          <w:sz w:val="28"/>
          <w:szCs w:val="28"/>
        </w:rPr>
        <w:t>. Šili jsme na šicím stroji, který jsme většina viděli poprvé a i naše paní vychovatelka to moc neuměla. Ale řekla nám, že se nemáme čeho bát. I přes to, že některým jeho zvuk naháněl hrůzu a báli jsme</w:t>
      </w:r>
      <w:r w:rsidR="00461D27">
        <w:rPr>
          <w:sz w:val="28"/>
          <w:szCs w:val="28"/>
        </w:rPr>
        <w:t>, že</w:t>
      </w:r>
      <w:r w:rsidRPr="00D93631">
        <w:rPr>
          <w:sz w:val="28"/>
          <w:szCs w:val="28"/>
        </w:rPr>
        <w:t xml:space="preserve"> si přišijeme prsty, postupně jsme zjišťovali, že to zase tak složité není. Mnohokrát se nám přetrhla nit a mezi námi jsou už vynikající borci, kteří </w:t>
      </w:r>
      <w:r w:rsidR="00461D27">
        <w:rPr>
          <w:sz w:val="28"/>
          <w:szCs w:val="28"/>
        </w:rPr>
        <w:t xml:space="preserve">ji </w:t>
      </w:r>
      <w:r w:rsidRPr="00D93631">
        <w:rPr>
          <w:sz w:val="28"/>
          <w:szCs w:val="28"/>
        </w:rPr>
        <w:t>umí navléknout do 20 sekund.</w:t>
      </w:r>
      <w:r w:rsidR="00E32225" w:rsidRPr="00D93631">
        <w:rPr>
          <w:sz w:val="28"/>
          <w:szCs w:val="28"/>
        </w:rPr>
        <w:t xml:space="preserve"> Koupili jsme krásné romantické látky, aby srdíčka byla dokonalá, ale využili jsme i všechnu použitelnou látku, kterou jsme měli ve škole.</w:t>
      </w:r>
      <w:r w:rsidR="006F4982">
        <w:rPr>
          <w:sz w:val="28"/>
          <w:szCs w:val="28"/>
        </w:rPr>
        <w:t xml:space="preserve"> Srdíčka jsme navázali na větev, která byla 1,5 m dlouhá.</w:t>
      </w:r>
    </w:p>
    <w:p w14:paraId="4C3D9040" w14:textId="16B45E8C" w:rsidR="00E32225" w:rsidRPr="00D93631" w:rsidRDefault="00E32225" w:rsidP="00D93631">
      <w:pPr>
        <w:jc w:val="both"/>
        <w:rPr>
          <w:sz w:val="28"/>
          <w:szCs w:val="28"/>
        </w:rPr>
      </w:pPr>
      <w:r w:rsidRPr="00D93631">
        <w:rPr>
          <w:sz w:val="28"/>
          <w:szCs w:val="28"/>
        </w:rPr>
        <w:t>4. března jsme Kamilce symbolicky srdíčka předali, ale domů si odvezla jen ně</w:t>
      </w:r>
      <w:r w:rsidR="006F4982">
        <w:rPr>
          <w:sz w:val="28"/>
          <w:szCs w:val="28"/>
        </w:rPr>
        <w:t>která.</w:t>
      </w:r>
      <w:r w:rsidRPr="00D93631">
        <w:rPr>
          <w:sz w:val="28"/>
          <w:szCs w:val="28"/>
        </w:rPr>
        <w:t xml:space="preserve"> Dostali jsme totiž nápad, že všechna zbývající prodáme a výtěžek věnujeme na její operaci, která ji </w:t>
      </w:r>
      <w:r w:rsidR="00461D27">
        <w:rPr>
          <w:sz w:val="28"/>
          <w:szCs w:val="28"/>
        </w:rPr>
        <w:t xml:space="preserve">v dubnu </w:t>
      </w:r>
      <w:r w:rsidRPr="00D93631">
        <w:rPr>
          <w:sz w:val="28"/>
          <w:szCs w:val="28"/>
        </w:rPr>
        <w:t>čeká. Aby byla částka zajímavější, vyrobili jsme mýdla a svíčky a začali všechno prodávat. Velmi nás podpořili rodiče a zaměstnanci naší školy a k dnešnímu dni máme pro Kamilku přes 3000,- Kč. Na všech akcích školy, které nás na jaře čekají (např. jarní tvoření, baz</w:t>
      </w:r>
      <w:r w:rsidR="00D93631" w:rsidRPr="00D93631">
        <w:rPr>
          <w:sz w:val="28"/>
          <w:szCs w:val="28"/>
        </w:rPr>
        <w:t>ar</w:t>
      </w:r>
      <w:r w:rsidRPr="00D93631">
        <w:rPr>
          <w:sz w:val="28"/>
          <w:szCs w:val="28"/>
        </w:rPr>
        <w:t xml:space="preserve"> knih) chceme pokračovat. Při osobním setkání s Kamilkou jsme si uvědomili, jak velký dar je zdraví. Pokoušeli jsme se do její situace kdy hýbe jen levou rukou vžít a můžeme </w:t>
      </w:r>
      <w:r w:rsidR="00461D27">
        <w:rPr>
          <w:sz w:val="28"/>
          <w:szCs w:val="28"/>
        </w:rPr>
        <w:t xml:space="preserve">Vám </w:t>
      </w:r>
      <w:r w:rsidRPr="00D93631">
        <w:rPr>
          <w:sz w:val="28"/>
          <w:szCs w:val="28"/>
        </w:rPr>
        <w:t>říct, že si to na delší dobu neumíme vůbec představit.</w:t>
      </w:r>
    </w:p>
    <w:p w14:paraId="385478BE" w14:textId="2F9C6F31" w:rsidR="00D93631" w:rsidRDefault="00E32225" w:rsidP="00D93631">
      <w:pPr>
        <w:jc w:val="both"/>
        <w:rPr>
          <w:sz w:val="28"/>
          <w:szCs w:val="28"/>
        </w:rPr>
      </w:pPr>
      <w:r w:rsidRPr="00D93631">
        <w:rPr>
          <w:sz w:val="28"/>
          <w:szCs w:val="28"/>
        </w:rPr>
        <w:t xml:space="preserve">A kdo </w:t>
      </w:r>
      <w:r w:rsidR="00461D27">
        <w:rPr>
          <w:sz w:val="28"/>
          <w:szCs w:val="28"/>
        </w:rPr>
        <w:t>j</w:t>
      </w:r>
      <w:r w:rsidRPr="00D93631">
        <w:rPr>
          <w:sz w:val="28"/>
          <w:szCs w:val="28"/>
        </w:rPr>
        <w:t xml:space="preserve">e Kamilka </w:t>
      </w:r>
      <w:proofErr w:type="spellStart"/>
      <w:r w:rsidRPr="00D93631">
        <w:rPr>
          <w:sz w:val="28"/>
          <w:szCs w:val="28"/>
        </w:rPr>
        <w:t>Čulenová</w:t>
      </w:r>
      <w:proofErr w:type="spellEnd"/>
      <w:r w:rsidRPr="00D93631">
        <w:rPr>
          <w:sz w:val="28"/>
          <w:szCs w:val="28"/>
        </w:rPr>
        <w:t xml:space="preserve">? </w:t>
      </w:r>
      <w:r w:rsidR="00461D27">
        <w:rPr>
          <w:sz w:val="28"/>
          <w:szCs w:val="28"/>
        </w:rPr>
        <w:t>Dvanáctiletá</w:t>
      </w:r>
      <w:r w:rsidR="00D93631" w:rsidRPr="00D93631">
        <w:rPr>
          <w:sz w:val="28"/>
          <w:szCs w:val="28"/>
        </w:rPr>
        <w:t xml:space="preserve"> holka, která chodí do páté třídy v Břeclavi. Ve dvou letech onemocněla, přestala se hýbat, mluvit a vlastně vše co do té doby uměla</w:t>
      </w:r>
      <w:r w:rsidR="00461D27">
        <w:rPr>
          <w:sz w:val="28"/>
          <w:szCs w:val="28"/>
        </w:rPr>
        <w:t>,</w:t>
      </w:r>
      <w:r w:rsidR="00D93631" w:rsidRPr="00D93631">
        <w:rPr>
          <w:sz w:val="28"/>
          <w:szCs w:val="28"/>
        </w:rPr>
        <w:t xml:space="preserve"> ztratila. Pomocí rehabilitace se podařilo rozpohybovat levou ruku. Kamilka trénuje souboje v páce a má už velké sportovní úspěchy. Rodiče se neustále snaží, aby se její stav zlepšoval. Všichni doufají, že se jednou postaví</w:t>
      </w:r>
      <w:r w:rsidR="00461D27">
        <w:rPr>
          <w:sz w:val="28"/>
          <w:szCs w:val="28"/>
        </w:rPr>
        <w:t xml:space="preserve"> na nohy</w:t>
      </w:r>
      <w:r w:rsidR="00D93631" w:rsidRPr="00D93631">
        <w:rPr>
          <w:sz w:val="28"/>
          <w:szCs w:val="28"/>
        </w:rPr>
        <w:t xml:space="preserve">. Příští měsíc postoupí v Srbsku operaci </w:t>
      </w:r>
      <w:proofErr w:type="spellStart"/>
      <w:r w:rsidR="00D93631" w:rsidRPr="00D93631">
        <w:rPr>
          <w:sz w:val="28"/>
          <w:szCs w:val="28"/>
        </w:rPr>
        <w:t>Ulzibat</w:t>
      </w:r>
      <w:proofErr w:type="spellEnd"/>
      <w:r w:rsidR="00D93631" w:rsidRPr="00D93631">
        <w:rPr>
          <w:sz w:val="28"/>
          <w:szCs w:val="28"/>
        </w:rPr>
        <w:t>, na kterou byla vyhlášena veřejná sbírka n</w:t>
      </w:r>
      <w:r w:rsidR="00461D27">
        <w:rPr>
          <w:sz w:val="28"/>
          <w:szCs w:val="28"/>
        </w:rPr>
        <w:t>a</w:t>
      </w:r>
      <w:r w:rsidR="00D93631" w:rsidRPr="00D93631">
        <w:rPr>
          <w:sz w:val="28"/>
          <w:szCs w:val="28"/>
        </w:rPr>
        <w:t xml:space="preserve"> portálu </w:t>
      </w:r>
      <w:proofErr w:type="spellStart"/>
      <w:r w:rsidR="00D93631" w:rsidRPr="00D93631">
        <w:rPr>
          <w:sz w:val="28"/>
          <w:szCs w:val="28"/>
        </w:rPr>
        <w:t>Donio</w:t>
      </w:r>
      <w:proofErr w:type="spellEnd"/>
      <w:r w:rsidR="00D93631" w:rsidRPr="00D93631">
        <w:rPr>
          <w:sz w:val="28"/>
          <w:szCs w:val="28"/>
        </w:rPr>
        <w:t>, protože není placená zdravotní pojišťovnou.</w:t>
      </w:r>
    </w:p>
    <w:p w14:paraId="21425C5B" w14:textId="2607E75C" w:rsidR="00461D27" w:rsidRDefault="00461D27" w:rsidP="00D93631">
      <w:pPr>
        <w:jc w:val="both"/>
        <w:rPr>
          <w:sz w:val="28"/>
          <w:szCs w:val="28"/>
        </w:rPr>
      </w:pPr>
      <w:r>
        <w:rPr>
          <w:sz w:val="28"/>
          <w:szCs w:val="28"/>
        </w:rPr>
        <w:t>Jsme rádi, že jsme díky Vám přišli na způsob, jak někoho potěšit a zároveň i trošku pomoci. Maminka Kamilky byla dojatá, co malé děti jako my dokáží. Paní vychovatelka byla ráda, že jsme se všichni zapojili, ale úplně ze všeho nejvíc ji potěšilo, když někteří z nás přinesli peníze na srdíčka ze svých pokladniček.</w:t>
      </w:r>
    </w:p>
    <w:p w14:paraId="1F1E0F02" w14:textId="77777777" w:rsidR="00D93631" w:rsidRDefault="00D93631"/>
    <w:p w14:paraId="2DF8DDE0" w14:textId="77777777" w:rsidR="00D93631" w:rsidRDefault="00D93631"/>
    <w:sectPr w:rsidR="00D9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B7"/>
    <w:rsid w:val="002268EE"/>
    <w:rsid w:val="00461D27"/>
    <w:rsid w:val="006F4982"/>
    <w:rsid w:val="00946BCD"/>
    <w:rsid w:val="00B22E82"/>
    <w:rsid w:val="00B64264"/>
    <w:rsid w:val="00C44E5D"/>
    <w:rsid w:val="00D93631"/>
    <w:rsid w:val="00E32225"/>
    <w:rsid w:val="00F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03C0"/>
  <w15:chartTrackingRefBased/>
  <w15:docId w15:val="{F652FDD4-79FF-4509-9624-0A530679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363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93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2</cp:revision>
  <dcterms:created xsi:type="dcterms:W3CDTF">2024-03-17T20:00:00Z</dcterms:created>
  <dcterms:modified xsi:type="dcterms:W3CDTF">2024-03-17T20:00:00Z</dcterms:modified>
</cp:coreProperties>
</file>