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09722" w14:textId="512AE7F7" w:rsidR="005D16F0" w:rsidRDefault="006B7C12" w:rsidP="005D16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Pohár pro „Vítky“!</w:t>
      </w:r>
    </w:p>
    <w:p w14:paraId="23D8143F" w14:textId="18C8E864" w:rsidR="006B7C12" w:rsidRDefault="006B7C12" w:rsidP="005D16F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B7C12">
        <w:rPr>
          <w:rFonts w:ascii="Times New Roman" w:hAnsi="Times New Roman" w:cs="Times New Roman"/>
          <w:i/>
          <w:iCs/>
          <w:sz w:val="24"/>
          <w:szCs w:val="24"/>
        </w:rPr>
        <w:t>„Val na Vítky!“ Toto heslo zná každý hokejový fanoušek z</w:t>
      </w: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6B7C12">
        <w:rPr>
          <w:rFonts w:ascii="Times New Roman" w:hAnsi="Times New Roman" w:cs="Times New Roman"/>
          <w:i/>
          <w:iCs/>
          <w:sz w:val="24"/>
          <w:szCs w:val="24"/>
        </w:rPr>
        <w:t>Ostravy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a k těm my patříme. </w:t>
      </w:r>
    </w:p>
    <w:p w14:paraId="2AD835C4" w14:textId="0A169972" w:rsidR="006B7C12" w:rsidRDefault="006B7C12" w:rsidP="005D16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Děti z naší školky mají rády pohyb. Za vydatné podpory svých rodičů, navštěvují různé sportovní kroužky a kluby. </w:t>
      </w:r>
      <w:r w:rsidR="003C2BCE">
        <w:rPr>
          <w:rFonts w:ascii="Times New Roman" w:hAnsi="Times New Roman" w:cs="Times New Roman"/>
          <w:sz w:val="24"/>
          <w:szCs w:val="24"/>
        </w:rPr>
        <w:t xml:space="preserve">Nejvíce nás však okouzlil hokej. Naši kluci navštěvují různé hokejové kluby, kde trénují pod dohledem profesionálů. Své nadšení poté přenáší na kamarády a na školní zahradě společně hrají hokej. Rostou nám zde budoucí hokejové hvězdy. </w:t>
      </w:r>
    </w:p>
    <w:p w14:paraId="39652F09" w14:textId="44D22760" w:rsidR="003C2BCE" w:rsidRDefault="003C2BCE" w:rsidP="005D16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 každý sportovec potřebuje </w:t>
      </w:r>
      <w:r w:rsidR="00CA14DB">
        <w:rPr>
          <w:rFonts w:ascii="Times New Roman" w:hAnsi="Times New Roman" w:cs="Times New Roman"/>
          <w:sz w:val="24"/>
          <w:szCs w:val="24"/>
        </w:rPr>
        <w:t>především kvalitní fanouškovské zázemí a takové</w:t>
      </w:r>
      <w:r w:rsidR="007E6E25">
        <w:rPr>
          <w:rFonts w:ascii="Times New Roman" w:hAnsi="Times New Roman" w:cs="Times New Roman"/>
          <w:sz w:val="24"/>
          <w:szCs w:val="24"/>
        </w:rPr>
        <w:t xml:space="preserve"> to n</w:t>
      </w:r>
      <w:r w:rsidR="00CA14DB">
        <w:rPr>
          <w:rFonts w:ascii="Times New Roman" w:hAnsi="Times New Roman" w:cs="Times New Roman"/>
          <w:sz w:val="24"/>
          <w:szCs w:val="24"/>
        </w:rPr>
        <w:t>aše</w:t>
      </w:r>
      <w:r w:rsidR="007E6E25">
        <w:rPr>
          <w:rFonts w:ascii="Times New Roman" w:hAnsi="Times New Roman" w:cs="Times New Roman"/>
          <w:sz w:val="24"/>
          <w:szCs w:val="24"/>
        </w:rPr>
        <w:t xml:space="preserve"> bezesporu je</w:t>
      </w:r>
      <w:r w:rsidR="00CA14DB">
        <w:rPr>
          <w:rFonts w:ascii="Times New Roman" w:hAnsi="Times New Roman" w:cs="Times New Roman"/>
          <w:sz w:val="24"/>
          <w:szCs w:val="24"/>
        </w:rPr>
        <w:t xml:space="preserve">. Děti chodí fandit </w:t>
      </w:r>
      <w:r w:rsidR="00602559">
        <w:rPr>
          <w:rFonts w:ascii="Times New Roman" w:hAnsi="Times New Roman" w:cs="Times New Roman"/>
          <w:sz w:val="24"/>
          <w:szCs w:val="24"/>
        </w:rPr>
        <w:t>nejen svému oblíbenému týmu, ale také tatínkům</w:t>
      </w:r>
      <w:r w:rsidR="00453E80">
        <w:rPr>
          <w:rFonts w:ascii="Times New Roman" w:hAnsi="Times New Roman" w:cs="Times New Roman"/>
          <w:sz w:val="24"/>
          <w:szCs w:val="24"/>
        </w:rPr>
        <w:t xml:space="preserve"> či dědečkům, ať už sami hrají, nebo ne. </w:t>
      </w:r>
    </w:p>
    <w:p w14:paraId="5AE7C8FB" w14:textId="56B2D5BD" w:rsidR="00E24FCF" w:rsidRDefault="00CC4F45" w:rsidP="005D16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jak nás napadlo vytvořit pohár pro „Vítky“? </w:t>
      </w:r>
      <w:r w:rsidR="006002F6">
        <w:rPr>
          <w:rFonts w:ascii="Times New Roman" w:hAnsi="Times New Roman" w:cs="Times New Roman"/>
          <w:sz w:val="24"/>
          <w:szCs w:val="24"/>
        </w:rPr>
        <w:t>Při natáčení jednoho videa ve školce a povídání o hokeji</w:t>
      </w:r>
      <w:r w:rsidR="008F2876">
        <w:rPr>
          <w:rFonts w:ascii="Times New Roman" w:hAnsi="Times New Roman" w:cs="Times New Roman"/>
          <w:sz w:val="24"/>
          <w:szCs w:val="24"/>
        </w:rPr>
        <w:t>, vyslovily děti přání</w:t>
      </w:r>
      <w:r w:rsidR="00296BF8">
        <w:rPr>
          <w:rFonts w:ascii="Times New Roman" w:hAnsi="Times New Roman" w:cs="Times New Roman"/>
          <w:sz w:val="24"/>
          <w:szCs w:val="24"/>
        </w:rPr>
        <w:t>,</w:t>
      </w:r>
      <w:r w:rsidR="00BF0398">
        <w:rPr>
          <w:rFonts w:ascii="Times New Roman" w:hAnsi="Times New Roman" w:cs="Times New Roman"/>
          <w:sz w:val="24"/>
          <w:szCs w:val="24"/>
        </w:rPr>
        <w:t xml:space="preserve"> </w:t>
      </w:r>
      <w:r w:rsidR="008F2876">
        <w:rPr>
          <w:rFonts w:ascii="Times New Roman" w:hAnsi="Times New Roman" w:cs="Times New Roman"/>
          <w:sz w:val="24"/>
          <w:szCs w:val="24"/>
        </w:rPr>
        <w:t xml:space="preserve">podpořit svůj oblíbený tým HC Vítkovice </w:t>
      </w:r>
      <w:proofErr w:type="spellStart"/>
      <w:r w:rsidR="008F2876">
        <w:rPr>
          <w:rFonts w:ascii="Times New Roman" w:hAnsi="Times New Roman" w:cs="Times New Roman"/>
          <w:sz w:val="24"/>
          <w:szCs w:val="24"/>
        </w:rPr>
        <w:t>Ridera</w:t>
      </w:r>
      <w:proofErr w:type="spellEnd"/>
      <w:r w:rsidR="008F2876">
        <w:rPr>
          <w:rFonts w:ascii="Times New Roman" w:hAnsi="Times New Roman" w:cs="Times New Roman"/>
          <w:sz w:val="24"/>
          <w:szCs w:val="24"/>
        </w:rPr>
        <w:t>.</w:t>
      </w:r>
      <w:r w:rsidR="00D55C74">
        <w:rPr>
          <w:rFonts w:ascii="Times New Roman" w:hAnsi="Times New Roman" w:cs="Times New Roman"/>
          <w:sz w:val="24"/>
          <w:szCs w:val="24"/>
        </w:rPr>
        <w:t xml:space="preserve"> Čekalo nás hodně práce, ale šlo nám to od ruky. Všechny děti se zapojily a vytvořili jsme nejen vítězný pohár, ale také památeční obraz v barvách týmu a netradičně ozdobené puky. </w:t>
      </w:r>
    </w:p>
    <w:p w14:paraId="0FDD3BDA" w14:textId="7A496308" w:rsidR="00880E46" w:rsidRDefault="00D55C74" w:rsidP="005D16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C74">
        <w:rPr>
          <w:rFonts w:ascii="Times New Roman" w:hAnsi="Times New Roman" w:cs="Times New Roman"/>
          <w:sz w:val="24"/>
          <w:szCs w:val="24"/>
        </w:rPr>
        <w:t xml:space="preserve">Díky Zuzaně Skupníkové a její kolegyni Petře Duchkové se nám povedlo domluvit předání poháru </w:t>
      </w:r>
      <w:r>
        <w:rPr>
          <w:rFonts w:ascii="Times New Roman" w:hAnsi="Times New Roman" w:cs="Times New Roman"/>
          <w:sz w:val="24"/>
          <w:szCs w:val="24"/>
        </w:rPr>
        <w:t xml:space="preserve">a ostatních dárečků. </w:t>
      </w:r>
      <w:r w:rsidR="004A2657">
        <w:rPr>
          <w:rFonts w:ascii="Times New Roman" w:hAnsi="Times New Roman" w:cs="Times New Roman"/>
          <w:sz w:val="24"/>
          <w:szCs w:val="24"/>
        </w:rPr>
        <w:t xml:space="preserve">Jednu únorovou sobotu jsme byli pozváni na trénink Vítkovického týmu. </w:t>
      </w:r>
      <w:r w:rsidR="004A2657" w:rsidRPr="004A2657">
        <w:rPr>
          <w:rFonts w:ascii="Times New Roman" w:hAnsi="Times New Roman" w:cs="Times New Roman"/>
          <w:sz w:val="24"/>
          <w:szCs w:val="24"/>
        </w:rPr>
        <w:t xml:space="preserve">Rodiče, kteří své děti denně </w:t>
      </w:r>
      <w:r w:rsidR="004A2657">
        <w:rPr>
          <w:rFonts w:ascii="Times New Roman" w:hAnsi="Times New Roman" w:cs="Times New Roman"/>
          <w:sz w:val="24"/>
          <w:szCs w:val="24"/>
        </w:rPr>
        <w:t>vozí</w:t>
      </w:r>
      <w:r w:rsidR="004A2657" w:rsidRPr="004A2657">
        <w:rPr>
          <w:rFonts w:ascii="Times New Roman" w:hAnsi="Times New Roman" w:cs="Times New Roman"/>
          <w:sz w:val="24"/>
          <w:szCs w:val="24"/>
        </w:rPr>
        <w:t xml:space="preserve"> na tréninky a kroužky</w:t>
      </w:r>
      <w:r w:rsidR="004A2657">
        <w:rPr>
          <w:rFonts w:ascii="Times New Roman" w:hAnsi="Times New Roman" w:cs="Times New Roman"/>
          <w:sz w:val="24"/>
          <w:szCs w:val="24"/>
        </w:rPr>
        <w:t>,</w:t>
      </w:r>
      <w:r w:rsidR="004A2657" w:rsidRPr="004A2657">
        <w:rPr>
          <w:rFonts w:ascii="Times New Roman" w:hAnsi="Times New Roman" w:cs="Times New Roman"/>
          <w:sz w:val="24"/>
          <w:szCs w:val="24"/>
        </w:rPr>
        <w:t xml:space="preserve"> neváhali ani minutu a </w:t>
      </w:r>
      <w:r w:rsidR="004A2657">
        <w:rPr>
          <w:rFonts w:ascii="Times New Roman" w:hAnsi="Times New Roman" w:cs="Times New Roman"/>
          <w:sz w:val="24"/>
          <w:szCs w:val="24"/>
        </w:rPr>
        <w:t>přivezli děti na stadion</w:t>
      </w:r>
      <w:r w:rsidR="004A2657" w:rsidRPr="004A2657">
        <w:rPr>
          <w:rFonts w:ascii="Times New Roman" w:hAnsi="Times New Roman" w:cs="Times New Roman"/>
          <w:sz w:val="24"/>
          <w:szCs w:val="24"/>
        </w:rPr>
        <w:t>. Děti</w:t>
      </w:r>
      <w:r w:rsidR="004A2657">
        <w:rPr>
          <w:rFonts w:ascii="Times New Roman" w:hAnsi="Times New Roman" w:cs="Times New Roman"/>
          <w:sz w:val="24"/>
          <w:szCs w:val="24"/>
        </w:rPr>
        <w:t>,</w:t>
      </w:r>
      <w:r w:rsidR="004A2657" w:rsidRPr="004A2657">
        <w:rPr>
          <w:rFonts w:ascii="Times New Roman" w:hAnsi="Times New Roman" w:cs="Times New Roman"/>
          <w:sz w:val="24"/>
          <w:szCs w:val="24"/>
        </w:rPr>
        <w:t xml:space="preserve"> vybavené různými fanouškovskými předměty a úsměvem na tváři</w:t>
      </w:r>
      <w:r w:rsidR="004A2657">
        <w:rPr>
          <w:rFonts w:ascii="Times New Roman" w:hAnsi="Times New Roman" w:cs="Times New Roman"/>
          <w:sz w:val="24"/>
          <w:szCs w:val="24"/>
        </w:rPr>
        <w:t>,</w:t>
      </w:r>
      <w:r w:rsidR="004A2657" w:rsidRPr="004A2657">
        <w:rPr>
          <w:rFonts w:ascii="Times New Roman" w:hAnsi="Times New Roman" w:cs="Times New Roman"/>
          <w:sz w:val="24"/>
          <w:szCs w:val="24"/>
        </w:rPr>
        <w:t xml:space="preserve"> sledovaly své idoly z tribuny. Po ukončení tréninku jsme celému t</w:t>
      </w:r>
      <w:r w:rsidR="004A2657">
        <w:rPr>
          <w:rFonts w:ascii="Times New Roman" w:hAnsi="Times New Roman" w:cs="Times New Roman"/>
          <w:sz w:val="24"/>
          <w:szCs w:val="24"/>
        </w:rPr>
        <w:t>ýmu</w:t>
      </w:r>
      <w:r w:rsidR="004A2657" w:rsidRPr="004A2657">
        <w:rPr>
          <w:rFonts w:ascii="Times New Roman" w:hAnsi="Times New Roman" w:cs="Times New Roman"/>
          <w:sz w:val="24"/>
          <w:szCs w:val="24"/>
        </w:rPr>
        <w:t xml:space="preserve"> předali dárky</w:t>
      </w:r>
      <w:r w:rsidR="004A2657">
        <w:rPr>
          <w:rFonts w:ascii="Times New Roman" w:hAnsi="Times New Roman" w:cs="Times New Roman"/>
          <w:sz w:val="24"/>
          <w:szCs w:val="24"/>
        </w:rPr>
        <w:t xml:space="preserve"> a </w:t>
      </w:r>
      <w:r w:rsidR="004A2657" w:rsidRPr="004A2657">
        <w:rPr>
          <w:rFonts w:ascii="Times New Roman" w:hAnsi="Times New Roman" w:cs="Times New Roman"/>
          <w:sz w:val="24"/>
          <w:szCs w:val="24"/>
        </w:rPr>
        <w:t>paní učitelka vysvětlila, proč jsme si vybrali zrovna je a co náš pohár symbolizuje</w:t>
      </w:r>
      <w:r w:rsidR="00880E46">
        <w:rPr>
          <w:rFonts w:ascii="Times New Roman" w:hAnsi="Times New Roman" w:cs="Times New Roman"/>
          <w:sz w:val="24"/>
          <w:szCs w:val="24"/>
        </w:rPr>
        <w:t xml:space="preserve">. Také jsme předvedli, jak umíme fandit. Děti se mohly s hráči vyfotit, nechat si podepsat dresy či kartičky. </w:t>
      </w:r>
    </w:p>
    <w:p w14:paraId="24448503" w14:textId="77777777" w:rsidR="005D16F0" w:rsidRDefault="005D16F0" w:rsidP="005D16F0">
      <w:pPr>
        <w:tabs>
          <w:tab w:val="left" w:pos="74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všechny z nás to byl neskutečný zážitek, a především pak pro naše budoucí hokejisty, kteří se setkali se svými vzory a získali další motivaci pro trénink. </w:t>
      </w:r>
    </w:p>
    <w:p w14:paraId="190B0766" w14:textId="77777777" w:rsidR="00A27E16" w:rsidRDefault="005D16F0" w:rsidP="005D16F0">
      <w:pPr>
        <w:tabs>
          <w:tab w:val="left" w:pos="74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6F0">
        <w:rPr>
          <w:rFonts w:ascii="Times New Roman" w:hAnsi="Times New Roman" w:cs="Times New Roman"/>
          <w:sz w:val="24"/>
          <w:szCs w:val="24"/>
        </w:rPr>
        <w:t>Led roztaje, ale láska k hokeji zůstane.</w:t>
      </w:r>
    </w:p>
    <w:p w14:paraId="272788CC" w14:textId="77777777" w:rsidR="00A27E16" w:rsidRDefault="00A27E16" w:rsidP="005D16F0">
      <w:pPr>
        <w:tabs>
          <w:tab w:val="left" w:pos="74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24C99B" w14:textId="77777777" w:rsidR="00A27E16" w:rsidRDefault="00A27E16" w:rsidP="005D16F0">
      <w:pPr>
        <w:tabs>
          <w:tab w:val="left" w:pos="74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DAFAA0" w14:textId="77777777" w:rsidR="00A27E16" w:rsidRDefault="00A27E16" w:rsidP="005D16F0">
      <w:pPr>
        <w:tabs>
          <w:tab w:val="left" w:pos="74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třídu Pastelka</w:t>
      </w:r>
    </w:p>
    <w:p w14:paraId="1DC97BB7" w14:textId="77777777" w:rsidR="00A27E16" w:rsidRDefault="00A27E16" w:rsidP="005D16F0">
      <w:pPr>
        <w:tabs>
          <w:tab w:val="left" w:pos="74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MŠ Klimkovice 28.října</w:t>
      </w:r>
    </w:p>
    <w:p w14:paraId="70984ED4" w14:textId="77777777" w:rsidR="00A27E16" w:rsidRDefault="00A27E16" w:rsidP="005D16F0">
      <w:pPr>
        <w:tabs>
          <w:tab w:val="left" w:pos="74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Miroslava Milotová</w:t>
      </w:r>
    </w:p>
    <w:p w14:paraId="48D18922" w14:textId="4AD829C5" w:rsidR="00E24FCF" w:rsidRPr="00E24FCF" w:rsidRDefault="00A27E16" w:rsidP="005D16F0">
      <w:pPr>
        <w:tabs>
          <w:tab w:val="left" w:pos="74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učitelka</w:t>
      </w:r>
      <w:r w:rsidR="00E24FC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sectPr w:rsidR="00E24FCF" w:rsidRPr="00E24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C12"/>
    <w:rsid w:val="00095573"/>
    <w:rsid w:val="001C1211"/>
    <w:rsid w:val="00296BF8"/>
    <w:rsid w:val="003A1AFF"/>
    <w:rsid w:val="003C2BCE"/>
    <w:rsid w:val="00453E80"/>
    <w:rsid w:val="0046713E"/>
    <w:rsid w:val="004A2657"/>
    <w:rsid w:val="005746C6"/>
    <w:rsid w:val="005D16F0"/>
    <w:rsid w:val="006002F6"/>
    <w:rsid w:val="00602559"/>
    <w:rsid w:val="006B7C12"/>
    <w:rsid w:val="007201AD"/>
    <w:rsid w:val="007E6E25"/>
    <w:rsid w:val="00880E46"/>
    <w:rsid w:val="00893DB3"/>
    <w:rsid w:val="008F2876"/>
    <w:rsid w:val="00910948"/>
    <w:rsid w:val="009D733C"/>
    <w:rsid w:val="00A27E16"/>
    <w:rsid w:val="00A43841"/>
    <w:rsid w:val="00AF0445"/>
    <w:rsid w:val="00AF6BB1"/>
    <w:rsid w:val="00B744AF"/>
    <w:rsid w:val="00BF0398"/>
    <w:rsid w:val="00BF213C"/>
    <w:rsid w:val="00CA14DB"/>
    <w:rsid w:val="00CC4F45"/>
    <w:rsid w:val="00D55C74"/>
    <w:rsid w:val="00E24FCF"/>
    <w:rsid w:val="00E3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8C0D1"/>
  <w15:chartTrackingRefBased/>
  <w15:docId w15:val="{ADCBA809-C74D-46C1-A17E-3DE39020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bzonkovalucie@seznam.cz</dc:creator>
  <cp:keywords/>
  <dc:description/>
  <cp:lastModifiedBy>Miroslava Milotová</cp:lastModifiedBy>
  <cp:revision>2</cp:revision>
  <dcterms:created xsi:type="dcterms:W3CDTF">2024-03-03T20:45:00Z</dcterms:created>
  <dcterms:modified xsi:type="dcterms:W3CDTF">2024-03-03T20:45:00Z</dcterms:modified>
</cp:coreProperties>
</file>